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202</w:t>
      </w:r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0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sz w:val="36"/>
          <w:szCs w:val="36"/>
        </w:rPr>
        <w:t>年在线访谈负责人及联络员登记表</w:t>
      </w:r>
    </w:p>
    <w:p>
      <w:pPr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单位：（公章）           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52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52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联络员</w:t>
            </w:r>
          </w:p>
        </w:tc>
        <w:tc>
          <w:tcPr>
            <w:tcW w:w="252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马玉</w:t>
      </w:r>
      <w:r>
        <w:rPr>
          <w:rFonts w:hint="eastAsia" w:ascii="仿宋_GB2312" w:hAnsi="仿宋_GB2312" w:eastAsia="仿宋_GB2312" w:cs="仿宋_GB2312"/>
          <w:sz w:val="32"/>
          <w:szCs w:val="32"/>
        </w:rPr>
        <w:t>；邮箱：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420399814</w:t>
      </w:r>
      <w:r>
        <w:rPr>
          <w:rFonts w:ascii="仿宋_GB2312" w:hAnsi="仿宋_GB2312" w:eastAsia="仿宋_GB2312" w:cs="仿宋_GB2312"/>
          <w:sz w:val="32"/>
          <w:szCs w:val="32"/>
        </w:rPr>
        <w:t>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；联系电话：2519377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TY1ZjU4ODFkMDk1OWVhOGRlNjdiYTZiYTRmY2EifQ=="/>
  </w:docVars>
  <w:rsids>
    <w:rsidRoot w:val="18AB1E61"/>
    <w:rsid w:val="00021E36"/>
    <w:rsid w:val="000A4B9A"/>
    <w:rsid w:val="000F6F12"/>
    <w:rsid w:val="00181444"/>
    <w:rsid w:val="001F4555"/>
    <w:rsid w:val="002E4C13"/>
    <w:rsid w:val="004577EF"/>
    <w:rsid w:val="00466433"/>
    <w:rsid w:val="0047725E"/>
    <w:rsid w:val="004A541B"/>
    <w:rsid w:val="004F03CC"/>
    <w:rsid w:val="00512691"/>
    <w:rsid w:val="00576E41"/>
    <w:rsid w:val="005D18D7"/>
    <w:rsid w:val="00607A9D"/>
    <w:rsid w:val="0084312F"/>
    <w:rsid w:val="00876A20"/>
    <w:rsid w:val="00880AE0"/>
    <w:rsid w:val="00911AFF"/>
    <w:rsid w:val="00916576"/>
    <w:rsid w:val="00A50B88"/>
    <w:rsid w:val="00B8286B"/>
    <w:rsid w:val="00BC46A1"/>
    <w:rsid w:val="00C42511"/>
    <w:rsid w:val="00CA3E3F"/>
    <w:rsid w:val="00CD2339"/>
    <w:rsid w:val="00D13365"/>
    <w:rsid w:val="00E33A37"/>
    <w:rsid w:val="00E64964"/>
    <w:rsid w:val="00F22DAD"/>
    <w:rsid w:val="028265A2"/>
    <w:rsid w:val="037025F2"/>
    <w:rsid w:val="04826D2E"/>
    <w:rsid w:val="109E0A4B"/>
    <w:rsid w:val="12F43209"/>
    <w:rsid w:val="18AB1E61"/>
    <w:rsid w:val="22757AFC"/>
    <w:rsid w:val="324E3C27"/>
    <w:rsid w:val="526B5CD8"/>
    <w:rsid w:val="52C733DE"/>
    <w:rsid w:val="5A601E9A"/>
    <w:rsid w:val="5C433822"/>
    <w:rsid w:val="62841EA3"/>
    <w:rsid w:val="672D42F5"/>
    <w:rsid w:val="73FA642B"/>
    <w:rsid w:val="7B305A8C"/>
    <w:rsid w:val="7E32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104</Characters>
  <Lines>9</Lines>
  <Paragraphs>2</Paragraphs>
  <TotalTime>103</TotalTime>
  <ScaleCrop>false</ScaleCrop>
  <LinksUpToDate>false</LinksUpToDate>
  <CharactersWithSpaces>120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2022-03-21T01:35:00Z</dcterms:created>
  <dc:creator>许保</dc:creator>
  <cp:lastModifiedBy>许保</cp:lastModifiedBy>
  <cp:lastPrinted>2022-08-09T06:52:00Z</cp:lastPrinted>
  <dcterms:modified xsi:type="dcterms:W3CDTF">2023-04-14T02:34:16Z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8C91FCD1C176433AAE15AACBFF7B4720</vt:lpwstr>
  </property>
</Properties>
</file>